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A96C" w14:textId="799EB761" w:rsidR="0077308F" w:rsidRPr="004D7151" w:rsidRDefault="0077308F" w:rsidP="0077308F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2789A94" w14:textId="77777777" w:rsidR="0077308F" w:rsidRPr="004D7151" w:rsidRDefault="0077308F" w:rsidP="007730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D7151">
        <w:rPr>
          <w:rFonts w:ascii="HG丸ｺﾞｼｯｸM-PRO" w:eastAsia="HG丸ｺﾞｼｯｸM-PRO" w:hAnsi="HG丸ｺﾞｼｯｸM-PRO" w:hint="eastAsia"/>
          <w:sz w:val="32"/>
          <w:szCs w:val="32"/>
        </w:rPr>
        <w:t>推　薦　状</w:t>
      </w:r>
    </w:p>
    <w:p w14:paraId="47CF13D4" w14:textId="77777777" w:rsidR="0077308F" w:rsidRPr="004D7151" w:rsidRDefault="0077308F" w:rsidP="0077308F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55"/>
      </w:tblGrid>
      <w:tr w:rsidR="0077308F" w:rsidRPr="004D7151" w14:paraId="714FDAAB" w14:textId="77777777" w:rsidTr="004D4B7A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6E3893B7" w14:textId="77777777" w:rsidR="0077308F" w:rsidRPr="0084640D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NPO法人・団体名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B87BC4F" w14:textId="77777777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308F" w:rsidRPr="004D7151" w14:paraId="550F1E63" w14:textId="77777777" w:rsidTr="004D4B7A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1F84C643" w14:textId="77777777" w:rsidR="0077308F" w:rsidRPr="0084640D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3B6C0CC" w14:textId="77777777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308F" w:rsidRPr="004D7151" w14:paraId="22233AA6" w14:textId="77777777" w:rsidTr="004D4B7A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400D925C" w14:textId="77777777" w:rsidR="0077308F" w:rsidRPr="0084640D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申請</w:t>
            </w: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事業名 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3B49774" w14:textId="77777777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8DAF4C" w14:textId="77777777" w:rsidR="0077308F" w:rsidRPr="004D7151" w:rsidRDefault="0077308F" w:rsidP="0077308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8ACAE8" w14:textId="77777777" w:rsidR="0077308F" w:rsidRPr="0084640D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>＜推薦理由＞</w:t>
      </w:r>
    </w:p>
    <w:p w14:paraId="4196E705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55298242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3476F6D8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52E88047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3C8E0C65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307E480C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779EC787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215977B6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005249BA" w14:textId="77777777" w:rsidR="0077308F" w:rsidRPr="004D7151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広域助成 特別事業助成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に係る上記事業計画について推薦します。</w:t>
      </w:r>
    </w:p>
    <w:p w14:paraId="6FE3186B" w14:textId="77777777" w:rsidR="0077308F" w:rsidRPr="004D7151" w:rsidRDefault="0077308F" w:rsidP="0077308F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62CB562" w14:textId="77777777" w:rsidR="0077308F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668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14:paraId="2C376A36" w14:textId="77777777" w:rsidR="0077308F" w:rsidRPr="00A668C3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4F26BF6" w14:textId="77777777" w:rsidR="0077308F" w:rsidRPr="0084640D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社会福祉法人大分県共同募金会会長　様　</w:t>
      </w:r>
    </w:p>
    <w:p w14:paraId="4324AE1C" w14:textId="77777777" w:rsidR="0077308F" w:rsidRPr="0084640D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13837AB" w14:textId="77777777" w:rsidR="0077308F" w:rsidRPr="0084640D" w:rsidRDefault="0077308F" w:rsidP="0077308F">
      <w:pPr>
        <w:ind w:right="-1"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 共同募金委員会　</w:t>
      </w:r>
    </w:p>
    <w:p w14:paraId="14BC909D" w14:textId="615C25DE" w:rsidR="0077308F" w:rsidRPr="004D7151" w:rsidRDefault="0077308F" w:rsidP="0077308F">
      <w:pPr>
        <w:ind w:firstLineChars="2100" w:firstLine="50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A668C3">
        <w:rPr>
          <w:rFonts w:ascii="ＭＳ 明朝" w:hAnsi="ＭＳ 明朝" w:cs="ＭＳ 明朝" w:hint="eastAsia"/>
          <w:sz w:val="28"/>
          <w:szCs w:val="28"/>
          <w:u w:val="single"/>
        </w:rPr>
        <w:t>㊞</w:t>
      </w:r>
    </w:p>
    <w:p w14:paraId="21048352" w14:textId="77777777" w:rsidR="0077308F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8112FA" w14:textId="3F0D6AB6" w:rsidR="0077308F" w:rsidRPr="004D7151" w:rsidRDefault="0077308F" w:rsidP="0077308F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99F1" wp14:editId="069785A0">
                <wp:simplePos x="0" y="0"/>
                <wp:positionH relativeFrom="column">
                  <wp:posOffset>346578</wp:posOffset>
                </wp:positionH>
                <wp:positionV relativeFrom="paragraph">
                  <wp:posOffset>-347345</wp:posOffset>
                </wp:positionV>
                <wp:extent cx="953814" cy="551794"/>
                <wp:effectExtent l="0" t="0" r="1778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814" cy="55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EE0A49" w14:textId="77777777" w:rsidR="0077308F" w:rsidRPr="0077308F" w:rsidRDefault="0077308F" w:rsidP="007730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730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9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3pt;margin-top:-27.35pt;width:75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" fillcolor="white [3201]" strokecolor="red" strokeweight="1.5pt">
                <v:textbox>
                  <w:txbxContent>
                    <w:p w14:paraId="58EE0A49" w14:textId="77777777" w:rsidR="0077308F" w:rsidRPr="0077308F" w:rsidRDefault="0077308F" w:rsidP="0077308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77308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00C1E2D5" w14:textId="77777777" w:rsidR="0077308F" w:rsidRPr="004D7151" w:rsidRDefault="0077308F" w:rsidP="007730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D7151">
        <w:rPr>
          <w:rFonts w:ascii="HG丸ｺﾞｼｯｸM-PRO" w:eastAsia="HG丸ｺﾞｼｯｸM-PRO" w:hAnsi="HG丸ｺﾞｼｯｸM-PRO" w:hint="eastAsia"/>
          <w:sz w:val="32"/>
          <w:szCs w:val="32"/>
        </w:rPr>
        <w:t>推　薦　状</w:t>
      </w:r>
    </w:p>
    <w:p w14:paraId="2927A8F9" w14:textId="77777777" w:rsidR="0077308F" w:rsidRPr="004D7151" w:rsidRDefault="0077308F" w:rsidP="0077308F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55"/>
      </w:tblGrid>
      <w:tr w:rsidR="0077308F" w:rsidRPr="004D7151" w14:paraId="1366C128" w14:textId="77777777" w:rsidTr="004D4B7A">
        <w:trPr>
          <w:trHeight w:val="646"/>
        </w:trPr>
        <w:tc>
          <w:tcPr>
            <w:tcW w:w="2155" w:type="dxa"/>
            <w:shd w:val="clear" w:color="auto" w:fill="auto"/>
            <w:vAlign w:val="center"/>
          </w:tcPr>
          <w:p w14:paraId="718A16A5" w14:textId="77777777" w:rsidR="0077308F" w:rsidRPr="004D4B7A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NPO法人・団体名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993BA81" w14:textId="6E1466AC" w:rsidR="0077308F" w:rsidRPr="004D4B7A" w:rsidRDefault="00ED0AA4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○〇</w:t>
            </w:r>
            <w:r w:rsidR="00F1543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自治会</w:t>
            </w:r>
          </w:p>
        </w:tc>
      </w:tr>
      <w:tr w:rsidR="0077308F" w:rsidRPr="004D7151" w14:paraId="55E18055" w14:textId="77777777" w:rsidTr="004D4B7A">
        <w:trPr>
          <w:trHeight w:val="646"/>
        </w:trPr>
        <w:tc>
          <w:tcPr>
            <w:tcW w:w="2155" w:type="dxa"/>
            <w:shd w:val="clear" w:color="auto" w:fill="auto"/>
            <w:vAlign w:val="center"/>
          </w:tcPr>
          <w:p w14:paraId="680CCA49" w14:textId="77777777" w:rsidR="0077308F" w:rsidRPr="004D4B7A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施　設　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DB9398C" w14:textId="13479A74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308F" w:rsidRPr="004D7151" w14:paraId="7D6E9ABF" w14:textId="77777777" w:rsidTr="004D4B7A">
        <w:trPr>
          <w:trHeight w:val="646"/>
        </w:trPr>
        <w:tc>
          <w:tcPr>
            <w:tcW w:w="2155" w:type="dxa"/>
            <w:shd w:val="clear" w:color="auto" w:fill="auto"/>
            <w:vAlign w:val="center"/>
          </w:tcPr>
          <w:p w14:paraId="470519DD" w14:textId="77777777" w:rsidR="0077308F" w:rsidRPr="004D4B7A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申請事業名 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9BE1D16" w14:textId="214C5FB0" w:rsidR="0077308F" w:rsidRPr="004D4B7A" w:rsidRDefault="004D4B7A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〇〇自治会 防災訓練（地震・津波）</w:t>
            </w:r>
          </w:p>
        </w:tc>
      </w:tr>
    </w:tbl>
    <w:p w14:paraId="173395B7" w14:textId="77777777" w:rsidR="0077308F" w:rsidRPr="008479F8" w:rsidRDefault="0077308F" w:rsidP="0077308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1033891" w14:textId="77777777" w:rsidR="0077308F" w:rsidRPr="0084640D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>＜推薦理由＞</w:t>
      </w:r>
    </w:p>
    <w:p w14:paraId="0641EF2E" w14:textId="19CDC4A9" w:rsidR="00ED0AA4" w:rsidRPr="0006554F" w:rsidRDefault="00ED0AA4" w:rsidP="008C58B6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06554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本</w:t>
      </w:r>
      <w:r w:rsidR="004D4B7A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自治会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は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、地域の安全を守るための取り組みとして、</w:t>
      </w:r>
      <w:r w:rsidR="002539E2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地震・津波の発生に備えて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防災訓練を計画しています。</w:t>
      </w:r>
    </w:p>
    <w:p w14:paraId="2A816784" w14:textId="4BD5F3DC" w:rsidR="00ED0AA4" w:rsidRPr="0006554F" w:rsidRDefault="00ED0AA4" w:rsidP="008C58B6">
      <w:pPr>
        <w:ind w:rightChars="66" w:right="139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また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本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自治会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が行う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他の行事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も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地域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の</w:t>
      </w:r>
      <w:r w:rsidR="002539E2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安全・安心の基盤づくりに</w:t>
      </w:r>
      <w:r w:rsidR="0006554F">
        <w:rPr>
          <w:rFonts w:ascii="HG丸ｺﾞｼｯｸM-PRO" w:eastAsia="HG丸ｺﾞｼｯｸM-PRO" w:hAnsi="HG丸ｺﾞｼｯｸM-PRO" w:hint="eastAsia"/>
          <w:color w:val="FF0000"/>
          <w:sz w:val="22"/>
        </w:rPr>
        <w:t>大いに</w:t>
      </w:r>
      <w:r w:rsidR="002539E2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役割をはたしています。</w:t>
      </w:r>
    </w:p>
    <w:p w14:paraId="416D0872" w14:textId="1C974E4E" w:rsidR="00ED0AA4" w:rsidRPr="0006554F" w:rsidRDefault="00ED0AA4" w:rsidP="008C58B6">
      <w:pPr>
        <w:ind w:rightChars="66" w:right="139" w:firstLineChars="100" w:firstLine="22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この度、</w:t>
      </w:r>
      <w:r w:rsidR="00687F9E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専門家に講師を依頼するなど費用が</w:t>
      </w:r>
      <w:r w:rsidR="0006554F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かさむ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ことから、本助成事業の申請に至ったものであります。</w:t>
      </w:r>
    </w:p>
    <w:p w14:paraId="39541A7C" w14:textId="77777777" w:rsidR="0077308F" w:rsidRPr="00ED0AA4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6DCD27" w14:textId="5CE7159E" w:rsidR="0077308F" w:rsidRPr="004D7151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640F0E" w14:textId="68362644" w:rsidR="0077308F" w:rsidRPr="004D7151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広域助成 特別事業助成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に係る上記事業計画について推薦します。</w:t>
      </w:r>
    </w:p>
    <w:p w14:paraId="1BA28DA4" w14:textId="627EB0CB" w:rsidR="0077308F" w:rsidRPr="004D7151" w:rsidRDefault="0077308F" w:rsidP="0077308F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4620823A" w14:textId="6E5BB716" w:rsidR="0077308F" w:rsidRDefault="00ED0AA4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令和○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77308F" w:rsidRPr="00A668C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="0077308F" w:rsidRPr="00A668C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="0077308F" w:rsidRPr="00A668C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830C701" w14:textId="0DDD5090" w:rsidR="0077308F" w:rsidRPr="00A668C3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4F6CB2" w14:textId="2391F7F9" w:rsidR="0077308F" w:rsidRPr="0084640D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社会福祉法人大分県共同募金会会長　様　</w:t>
      </w:r>
    </w:p>
    <w:p w14:paraId="2C09C1C1" w14:textId="3F9F1C02" w:rsidR="0077308F" w:rsidRPr="0084640D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C3C24F2" w14:textId="727AC4E6" w:rsidR="0077308F" w:rsidRPr="0084640D" w:rsidRDefault="0077308F" w:rsidP="0077308F">
      <w:pPr>
        <w:ind w:right="-1"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</w:t>
      </w:r>
      <w:r w:rsid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□</w:t>
      </w:r>
      <w:r w:rsid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□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市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共同募金委員会　</w:t>
      </w:r>
    </w:p>
    <w:p w14:paraId="4A621A3A" w14:textId="624715B2" w:rsidR="0077308F" w:rsidRPr="004D7151" w:rsidRDefault="0077308F" w:rsidP="0077308F">
      <w:pPr>
        <w:ind w:firstLineChars="2100" w:firstLine="50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〇〇　〇〇〇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A668C3">
        <w:rPr>
          <w:rFonts w:ascii="ＭＳ 明朝" w:hAnsi="ＭＳ 明朝" w:cs="ＭＳ 明朝" w:hint="eastAsia"/>
          <w:sz w:val="28"/>
          <w:szCs w:val="28"/>
          <w:u w:val="single"/>
        </w:rPr>
        <w:t>㊞</w:t>
      </w:r>
    </w:p>
    <w:p w14:paraId="47672026" w14:textId="77777777" w:rsidR="004D4B7A" w:rsidRDefault="004D4B7A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4B7A" w:rsidSect="009414DA">
      <w:pgSz w:w="11906" w:h="16838"/>
      <w:pgMar w:top="1418" w:right="1276" w:bottom="170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4183" w14:textId="77777777" w:rsidR="009414DA" w:rsidRDefault="009414DA" w:rsidP="009414DA">
      <w:r>
        <w:separator/>
      </w:r>
    </w:p>
  </w:endnote>
  <w:endnote w:type="continuationSeparator" w:id="0">
    <w:p w14:paraId="4BE49D03" w14:textId="77777777" w:rsidR="009414DA" w:rsidRDefault="009414DA" w:rsidP="0094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3F79" w14:textId="77777777" w:rsidR="009414DA" w:rsidRDefault="009414DA" w:rsidP="009414DA">
      <w:r>
        <w:separator/>
      </w:r>
    </w:p>
  </w:footnote>
  <w:footnote w:type="continuationSeparator" w:id="0">
    <w:p w14:paraId="3CD46615" w14:textId="77777777" w:rsidR="009414DA" w:rsidRDefault="009414DA" w:rsidP="0094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8F"/>
    <w:rsid w:val="00046C60"/>
    <w:rsid w:val="0006554F"/>
    <w:rsid w:val="002539E2"/>
    <w:rsid w:val="002642DB"/>
    <w:rsid w:val="004D4B7A"/>
    <w:rsid w:val="00687F9E"/>
    <w:rsid w:val="0077308F"/>
    <w:rsid w:val="008C58B6"/>
    <w:rsid w:val="009414DA"/>
    <w:rsid w:val="00E27CC1"/>
    <w:rsid w:val="00ED0AA4"/>
    <w:rsid w:val="00F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7F5C8"/>
  <w15:chartTrackingRefBased/>
  <w15:docId w15:val="{32B20788-B81A-4477-BC22-127B502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4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41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4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大分県共同募金会</dc:creator>
  <cp:keywords/>
  <dc:description/>
  <cp:lastModifiedBy>大分県共同募金会</cp:lastModifiedBy>
  <cp:revision>2</cp:revision>
  <cp:lastPrinted>2023-03-30T01:13:00Z</cp:lastPrinted>
  <dcterms:created xsi:type="dcterms:W3CDTF">2023-03-30T01:15:00Z</dcterms:created>
  <dcterms:modified xsi:type="dcterms:W3CDTF">2023-03-30T01:15:00Z</dcterms:modified>
</cp:coreProperties>
</file>